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B6" w:rsidRDefault="002639B6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70E4D" wp14:editId="40DC87C0">
                <wp:simplePos x="1143000" y="9144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39B6" w:rsidRDefault="002639B6" w:rsidP="002639B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Ponctuation</w:t>
                            </w:r>
                          </w:p>
                          <w:p w:rsidR="002639B6" w:rsidRPr="002639B6" w:rsidRDefault="002639B6" w:rsidP="002639B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 virgule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pcziDigCAABaBAAADgAAAAAAAAAAAAAAAAAuAgAAZHJzL2Uyb0RvYy54bWxQ&#10;SwECLQAUAAYACAAAACEAS4kmzdYAAAAFAQAADwAAAAAAAAAAAAAAAACCBAAAZHJzL2Rvd25yZXYu&#10;eG1sUEsFBgAAAAAEAAQA8wAAAIUFAAAAAA==&#10;" filled="f" stroked="f">
                <v:fill o:detectmouseclick="t"/>
                <v:textbox style="mso-fit-shape-to-text:t">
                  <w:txbxContent>
                    <w:p w:rsidR="002639B6" w:rsidRDefault="002639B6" w:rsidP="002639B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Ponctuation</w:t>
                      </w:r>
                    </w:p>
                    <w:p w:rsidR="002639B6" w:rsidRPr="002639B6" w:rsidRDefault="002639B6" w:rsidP="002639B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 virgule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639B6" w:rsidRPr="002639B6" w:rsidRDefault="002639B6" w:rsidP="002639B6"/>
    <w:p w:rsidR="002639B6" w:rsidRPr="002639B6" w:rsidRDefault="002639B6" w:rsidP="002639B6"/>
    <w:p w:rsidR="002639B6" w:rsidRPr="002639B6" w:rsidRDefault="002639B6" w:rsidP="002639B6"/>
    <w:p w:rsidR="002639B6" w:rsidRPr="002639B6" w:rsidRDefault="002639B6" w:rsidP="002639B6"/>
    <w:p w:rsidR="002639B6" w:rsidRPr="002639B6" w:rsidRDefault="002639B6" w:rsidP="002639B6"/>
    <w:p w:rsidR="002639B6" w:rsidRPr="002639B6" w:rsidRDefault="002639B6" w:rsidP="002639B6">
      <w:pPr>
        <w:rPr>
          <w:rFonts w:ascii="Comic Sans MS" w:hAnsi="Comic Sans MS"/>
          <w:b/>
          <w:i/>
          <w:sz w:val="28"/>
          <w:szCs w:val="28"/>
        </w:rPr>
      </w:pPr>
      <w:r w:rsidRPr="002639B6">
        <w:rPr>
          <w:rFonts w:ascii="Comic Sans MS" w:hAnsi="Comic Sans MS"/>
          <w:b/>
          <w:i/>
          <w:sz w:val="28"/>
          <w:szCs w:val="28"/>
        </w:rPr>
        <w:t>Dans chacune des phrases suivantes,</w:t>
      </w:r>
      <w:r w:rsidR="00DB6F4F">
        <w:rPr>
          <w:rFonts w:ascii="Comic Sans MS" w:hAnsi="Comic Sans MS"/>
          <w:b/>
          <w:i/>
          <w:sz w:val="28"/>
          <w:szCs w:val="28"/>
        </w:rPr>
        <w:t xml:space="preserve"> ajoute les</w:t>
      </w:r>
      <w:r w:rsidRPr="002639B6">
        <w:rPr>
          <w:rFonts w:ascii="Comic Sans MS" w:hAnsi="Comic Sans MS"/>
          <w:b/>
          <w:i/>
          <w:sz w:val="28"/>
          <w:szCs w:val="28"/>
        </w:rPr>
        <w:t xml:space="preserve"> virgule</w:t>
      </w:r>
      <w:r w:rsidR="00DB6F4F">
        <w:rPr>
          <w:rFonts w:ascii="Comic Sans MS" w:hAnsi="Comic Sans MS"/>
          <w:b/>
          <w:i/>
          <w:sz w:val="28"/>
          <w:szCs w:val="28"/>
        </w:rPr>
        <w:t>s</w:t>
      </w:r>
      <w:r w:rsidRPr="002639B6">
        <w:rPr>
          <w:rFonts w:ascii="Comic Sans MS" w:hAnsi="Comic Sans MS"/>
          <w:b/>
          <w:i/>
          <w:sz w:val="28"/>
          <w:szCs w:val="28"/>
        </w:rPr>
        <w:t xml:space="preserve"> qui manque</w:t>
      </w:r>
      <w:r w:rsidR="00DB6F4F">
        <w:rPr>
          <w:rFonts w:ascii="Comic Sans MS" w:hAnsi="Comic Sans MS"/>
          <w:b/>
          <w:i/>
          <w:sz w:val="28"/>
          <w:szCs w:val="28"/>
        </w:rPr>
        <w:t>nt</w:t>
      </w:r>
      <w:r w:rsidRPr="002639B6">
        <w:rPr>
          <w:rFonts w:ascii="Comic Sans MS" w:hAnsi="Comic Sans MS"/>
          <w:b/>
          <w:i/>
          <w:sz w:val="28"/>
          <w:szCs w:val="28"/>
        </w:rPr>
        <w:t>.</w:t>
      </w:r>
    </w:p>
    <w:p w:rsidR="002639B6" w:rsidRDefault="002639B6" w:rsidP="002639B6"/>
    <w:p w:rsidR="00E725E8" w:rsidRDefault="002639B6" w:rsidP="002639B6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Chaque année cinq cents à mille nouveaux produits chimiques font leur apparition sur le marché.</w:t>
      </w:r>
    </w:p>
    <w:p w:rsidR="002639B6" w:rsidRDefault="002639B6" w:rsidP="002639B6">
      <w:pPr>
        <w:pStyle w:val="Paragraphedeliste"/>
        <w:rPr>
          <w:rFonts w:ascii="Comic Sans MS" w:hAnsi="Comic Sans MS"/>
          <w:sz w:val="24"/>
          <w:szCs w:val="24"/>
        </w:rPr>
      </w:pPr>
    </w:p>
    <w:p w:rsidR="002639B6" w:rsidRDefault="002639B6" w:rsidP="002639B6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devrons demander aux voisins à la famille et aux amis de venir.</w:t>
      </w:r>
    </w:p>
    <w:p w:rsidR="002639B6" w:rsidRPr="002639B6" w:rsidRDefault="002639B6" w:rsidP="002639B6">
      <w:pPr>
        <w:pStyle w:val="Paragraphedeliste"/>
        <w:rPr>
          <w:rFonts w:ascii="Comic Sans MS" w:hAnsi="Comic Sans MS"/>
          <w:sz w:val="24"/>
          <w:szCs w:val="24"/>
        </w:rPr>
      </w:pPr>
    </w:p>
    <w:p w:rsidR="002639B6" w:rsidRDefault="002639B6" w:rsidP="002639B6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Lorsqu’il entra dans l’atrium tous les élèves se tournèrent vers lui.</w:t>
      </w:r>
    </w:p>
    <w:p w:rsidR="002639B6" w:rsidRPr="002639B6" w:rsidRDefault="002639B6" w:rsidP="002639B6">
      <w:pPr>
        <w:pStyle w:val="Paragraphedeliste"/>
        <w:rPr>
          <w:rFonts w:ascii="Comic Sans MS" w:hAnsi="Comic Sans MS"/>
          <w:sz w:val="24"/>
          <w:szCs w:val="24"/>
        </w:rPr>
      </w:pPr>
    </w:p>
    <w:p w:rsidR="00DB6F4F" w:rsidRDefault="00DB6F4F" w:rsidP="002639B6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vent souffle dans la direction ouest est  sud et l’odeur du feu nous envahit partout.</w:t>
      </w:r>
    </w:p>
    <w:p w:rsidR="00DB6F4F" w:rsidRPr="00DB6F4F" w:rsidRDefault="00DB6F4F" w:rsidP="00DB6F4F">
      <w:pPr>
        <w:pStyle w:val="Paragraphedeliste"/>
        <w:rPr>
          <w:rFonts w:ascii="Comic Sans MS" w:hAnsi="Comic Sans MS"/>
          <w:sz w:val="24"/>
          <w:szCs w:val="24"/>
        </w:rPr>
      </w:pPr>
    </w:p>
    <w:p w:rsidR="00DB6F4F" w:rsidRDefault="00DB6F4F" w:rsidP="002639B6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Dans quelques mois j’aurai atteint l’âge de 14 ans.</w:t>
      </w:r>
    </w:p>
    <w:p w:rsidR="00DB6F4F" w:rsidRPr="00DB6F4F" w:rsidRDefault="00DB6F4F" w:rsidP="00DB6F4F">
      <w:pPr>
        <w:pStyle w:val="Paragraphedeliste"/>
        <w:rPr>
          <w:rFonts w:ascii="Comic Sans MS" w:hAnsi="Comic Sans MS"/>
          <w:sz w:val="24"/>
          <w:szCs w:val="24"/>
        </w:rPr>
      </w:pPr>
    </w:p>
    <w:p w:rsidR="002639B6" w:rsidRDefault="00DB6F4F" w:rsidP="002639B6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J’ai entendu dire que Stéphane Lise et Luc étaient rentrés de Vancouver hier. </w:t>
      </w:r>
    </w:p>
    <w:p w:rsidR="00DB6F4F" w:rsidRPr="00DB6F4F" w:rsidRDefault="00DB6F4F" w:rsidP="00DB6F4F">
      <w:pPr>
        <w:pStyle w:val="Paragraphedeliste"/>
        <w:rPr>
          <w:rFonts w:ascii="Comic Sans MS" w:hAnsi="Comic Sans MS"/>
          <w:sz w:val="24"/>
          <w:szCs w:val="24"/>
        </w:rPr>
      </w:pPr>
    </w:p>
    <w:p w:rsidR="00DB6F4F" w:rsidRDefault="00DB6F4F" w:rsidP="002639B6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À Sacré-Cœur les élèves peuvent jouer au basket-ball volley-ball course de fond et au golf cet autonome.</w:t>
      </w:r>
    </w:p>
    <w:p w:rsidR="00DB6F4F" w:rsidRPr="00DB6F4F" w:rsidRDefault="00DB6F4F" w:rsidP="00DB6F4F">
      <w:pPr>
        <w:pStyle w:val="Paragraphedeliste"/>
        <w:rPr>
          <w:rFonts w:ascii="Comic Sans MS" w:hAnsi="Comic Sans MS"/>
          <w:sz w:val="24"/>
          <w:szCs w:val="24"/>
        </w:rPr>
      </w:pPr>
    </w:p>
    <w:p w:rsidR="00DB6F4F" w:rsidRDefault="00DB6F4F" w:rsidP="00DB6F4F">
      <w:pPr>
        <w:pStyle w:val="Paragraphedeliste"/>
        <w:rPr>
          <w:rFonts w:ascii="Comic Sans MS" w:hAnsi="Comic Sans MS"/>
          <w:sz w:val="24"/>
          <w:szCs w:val="24"/>
        </w:rPr>
      </w:pPr>
    </w:p>
    <w:p w:rsidR="00DB6F4F" w:rsidRDefault="00DB6F4F" w:rsidP="00DB6F4F">
      <w:pPr>
        <w:pStyle w:val="Paragraphedeliste"/>
        <w:rPr>
          <w:rFonts w:ascii="Comic Sans MS" w:hAnsi="Comic Sans MS"/>
          <w:sz w:val="24"/>
          <w:szCs w:val="24"/>
        </w:rPr>
      </w:pPr>
    </w:p>
    <w:p w:rsidR="00DB6F4F" w:rsidRDefault="00DB6F4F" w:rsidP="00DB6F4F">
      <w:pPr>
        <w:pStyle w:val="Paragraphedeliste"/>
        <w:rPr>
          <w:rFonts w:ascii="Comic Sans MS" w:hAnsi="Comic Sans MS"/>
          <w:sz w:val="24"/>
          <w:szCs w:val="24"/>
        </w:rPr>
      </w:pPr>
    </w:p>
    <w:p w:rsidR="00DB6F4F" w:rsidRDefault="00DB6F4F" w:rsidP="00DB6F4F">
      <w:pPr>
        <w:pStyle w:val="Paragraphedeliste"/>
        <w:rPr>
          <w:rFonts w:ascii="Comic Sans MS" w:hAnsi="Comic Sans MS"/>
          <w:sz w:val="24"/>
          <w:szCs w:val="24"/>
        </w:rPr>
      </w:pPr>
    </w:p>
    <w:p w:rsidR="000949D9" w:rsidRDefault="000949D9" w:rsidP="000949D9">
      <w:pPr>
        <w:pStyle w:val="Paragraphedeliste"/>
        <w:tabs>
          <w:tab w:val="left" w:pos="118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4F757" wp14:editId="61A1747C">
                <wp:simplePos x="1143000" y="11620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571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49D9" w:rsidRPr="000949D9" w:rsidRDefault="000949D9" w:rsidP="000949D9">
                            <w:pPr>
                              <w:pStyle w:val="Paragraphedeliste"/>
                              <w:tabs>
                                <w:tab w:val="left" w:pos="118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Ponctuation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3saKwIAAGEEAAAOAAAAZHJzL2Uyb0RvYy54bWysVE2L2zAQvRf6H4TujROTtlkTZ0l3SSmE&#10;3YVsWehNkeXYYGuEpMROf32f5CSbbnsqvcjzpdHMvDee3/Ztww7Kupp0ziejMWdKSypqvcv59+fV&#10;hxlnzgtdiIa0yvlROX67eP9u3plMpVRRUyjLkES7rDM5r7w3WZI4WalWuBEZpeEsybbCQ7W7pLCi&#10;Q/a2SdLx+FPSkS2MJamcg/V+cPJFzF+WSvrHsnTKsybnqM3H08ZzG85kMRfZzgpT1fJUhviHKlpR&#10;azx6SXUvvGB7W/+Rqq2lJUelH0lqEyrLWqrYA7qZjN90s6mEUbEXDMeZy5jc/0srHw5PltVFzlPO&#10;tGgB0Q8AxQrFvOq9YmkYUWdchsiNQazvv1APqM92B2PovC9tG77oicGPYR8vA0YmJsOlWTqbjeGS&#10;8J0V5E9erxvr/FdFLQtCzi0QjIMVh7XzQ+g5JLymaVU3TUSx0b8ZkHOwqEiD0+3QyVBxkHy/7WPz&#10;l262VBzRpKWBKc7IVY1C1sL5J2FBDRQPuvtHHGVDXc7pJHFWkf35N3uIB2LwctaBajnXGDFnzTcN&#10;JG8m02lgZlSmHz+nUOy1Z3vt0fv2jsDlCdbKyCiGeN+cxdJS+4KdWIY34RJa4uWc+7N45wf6Y6ek&#10;Wi5jELhohF/rjZEhdZhjGPJz/yKsOSER6PBAZ0qK7A0gQ2y46cxy7wFLRCtMeZgpUA4KeBzxPu1c&#10;WJRrPUa9/hkWv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Pxd7GisCAABhBAAADgAAAAAAAAAAAAAAAAAuAgAAZHJzL2Uyb0RvYy54&#10;bWxQSwECLQAUAAYACAAAACEAS4kmzdYAAAAFAQAADwAAAAAAAAAAAAAAAACFBAAAZHJzL2Rvd25y&#10;ZXYueG1sUEsFBgAAAAAEAAQA8wAAAIgFAAAAAA==&#10;" filled="f" stroked="f">
                <v:fill o:detectmouseclick="t"/>
                <v:textbox style="mso-fit-shape-to-text:t">
                  <w:txbxContent>
                    <w:p w:rsidR="000949D9" w:rsidRPr="000949D9" w:rsidRDefault="000949D9" w:rsidP="000949D9">
                      <w:pPr>
                        <w:pStyle w:val="Paragraphedeliste"/>
                        <w:tabs>
                          <w:tab w:val="left" w:pos="1185"/>
                        </w:tabs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Ponctuation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949D9" w:rsidRPr="000949D9" w:rsidRDefault="000949D9" w:rsidP="000949D9"/>
    <w:p w:rsidR="000949D9" w:rsidRDefault="000949D9" w:rsidP="000949D9"/>
    <w:p w:rsidR="00DB6F4F" w:rsidRDefault="000949D9" w:rsidP="000949D9">
      <w:pPr>
        <w:ind w:firstLine="708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Récris le texte ci-dessous en ajoutant les majuscules et les signes de ponctuation qui manquent.</w:t>
      </w:r>
    </w:p>
    <w:p w:rsidR="000949D9" w:rsidRDefault="000949D9" w:rsidP="000949D9">
      <w:pPr>
        <w:pBdr>
          <w:bottom w:val="single" w:sz="4" w:space="1" w:color="auto"/>
        </w:pBdr>
        <w:ind w:firstLine="708"/>
        <w:rPr>
          <w:rFonts w:ascii="Comic Sans MS" w:hAnsi="Comic Sans MS"/>
          <w:sz w:val="28"/>
          <w:szCs w:val="28"/>
        </w:rPr>
      </w:pPr>
    </w:p>
    <w:p w:rsidR="000949D9" w:rsidRDefault="000949D9" w:rsidP="000949D9">
      <w:pPr>
        <w:rPr>
          <w:rFonts w:ascii="Comic Sans MS" w:hAnsi="Comic Sans MS"/>
          <w:sz w:val="28"/>
          <w:szCs w:val="28"/>
        </w:rPr>
      </w:pPr>
    </w:p>
    <w:p w:rsidR="000949D9" w:rsidRDefault="000949D9" w:rsidP="000949D9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les</w:t>
      </w:r>
      <w:proofErr w:type="gramEnd"/>
      <w:r>
        <w:rPr>
          <w:rFonts w:ascii="Comic Sans MS" w:hAnsi="Comic Sans MS"/>
          <w:sz w:val="28"/>
          <w:szCs w:val="28"/>
        </w:rPr>
        <w:t xml:space="preserve"> forêts sont d’une grande importance elles purifient l’air de la planète en emmagasinant du carbone et en le transformant en oxygène on estime qu’environ 40% des forêts mondiales disparaîtront  au cours des 10 à 20 prochaines </w:t>
      </w:r>
      <w:r w:rsidR="00591329">
        <w:rPr>
          <w:rFonts w:ascii="Comic Sans MS" w:hAnsi="Comic Sans MS"/>
          <w:sz w:val="28"/>
          <w:szCs w:val="28"/>
        </w:rPr>
        <w:t>années</w:t>
      </w:r>
    </w:p>
    <w:p w:rsidR="00591329" w:rsidRDefault="00591329" w:rsidP="00591329">
      <w:pPr>
        <w:pBdr>
          <w:bottom w:val="single" w:sz="4" w:space="1" w:color="auto"/>
        </w:pBdr>
        <w:rPr>
          <w:rFonts w:ascii="Comic Sans MS" w:hAnsi="Comic Sans MS"/>
          <w:sz w:val="28"/>
          <w:szCs w:val="28"/>
        </w:rPr>
      </w:pPr>
    </w:p>
    <w:p w:rsidR="00591329" w:rsidRDefault="00591329" w:rsidP="00591329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>Ma réponse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591329" w:rsidTr="00591329">
        <w:tc>
          <w:tcPr>
            <w:tcW w:w="8780" w:type="dxa"/>
          </w:tcPr>
          <w:p w:rsidR="00591329" w:rsidRDefault="00591329" w:rsidP="005913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329" w:rsidRDefault="00591329" w:rsidP="005913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1329" w:rsidTr="00591329">
        <w:tc>
          <w:tcPr>
            <w:tcW w:w="8780" w:type="dxa"/>
          </w:tcPr>
          <w:p w:rsidR="00591329" w:rsidRDefault="00591329" w:rsidP="005913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329" w:rsidRDefault="00591329" w:rsidP="005913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1329" w:rsidTr="00591329">
        <w:tc>
          <w:tcPr>
            <w:tcW w:w="8780" w:type="dxa"/>
          </w:tcPr>
          <w:p w:rsidR="00591329" w:rsidRDefault="00591329" w:rsidP="005913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329" w:rsidRDefault="00591329" w:rsidP="005913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1329" w:rsidTr="00591329">
        <w:tc>
          <w:tcPr>
            <w:tcW w:w="8780" w:type="dxa"/>
          </w:tcPr>
          <w:p w:rsidR="00591329" w:rsidRDefault="00591329" w:rsidP="005913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329" w:rsidRDefault="00591329" w:rsidP="005913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91329" w:rsidTr="00591329">
        <w:tc>
          <w:tcPr>
            <w:tcW w:w="8780" w:type="dxa"/>
          </w:tcPr>
          <w:p w:rsidR="00591329" w:rsidRDefault="00591329" w:rsidP="0059132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91329" w:rsidRDefault="00591329" w:rsidP="0059132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91329" w:rsidRPr="00591329" w:rsidRDefault="00591329" w:rsidP="00591329">
      <w:pPr>
        <w:ind w:firstLine="708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591329" w:rsidRPr="00591329" w:rsidSect="002639B6">
      <w:pgSz w:w="12240" w:h="15840"/>
      <w:pgMar w:top="1440" w:right="1800" w:bottom="1440" w:left="180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21D1B"/>
    <w:multiLevelType w:val="hybridMultilevel"/>
    <w:tmpl w:val="98B263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71197"/>
    <w:multiLevelType w:val="hybridMultilevel"/>
    <w:tmpl w:val="08A4BD9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B6"/>
    <w:rsid w:val="000949D9"/>
    <w:rsid w:val="002639B6"/>
    <w:rsid w:val="00327271"/>
    <w:rsid w:val="00381715"/>
    <w:rsid w:val="00482175"/>
    <w:rsid w:val="004C3327"/>
    <w:rsid w:val="00591329"/>
    <w:rsid w:val="00DB6F4F"/>
    <w:rsid w:val="00E7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39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1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39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1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Gauthier</dc:creator>
  <cp:lastModifiedBy>Chantal Gauthier</cp:lastModifiedBy>
  <cp:revision>4</cp:revision>
  <dcterms:created xsi:type="dcterms:W3CDTF">2015-10-01T14:56:00Z</dcterms:created>
  <dcterms:modified xsi:type="dcterms:W3CDTF">2015-10-01T17:25:00Z</dcterms:modified>
</cp:coreProperties>
</file>